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D5C" w:rsidRPr="00317AB2" w:rsidRDefault="00033D6F" w:rsidP="00305DE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A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ФГБОУ ДПО</w:t>
      </w:r>
      <w:r w:rsidRPr="0031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Российская медицинская академия непрерывного профессионального образования Минздрава России</w:t>
      </w:r>
    </w:p>
    <w:p w:rsidR="006C503F" w:rsidRDefault="006C503F" w:rsidP="00305DED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36"/>
          <w:szCs w:val="36"/>
        </w:rPr>
      </w:pPr>
    </w:p>
    <w:p w:rsidR="006C503F" w:rsidRPr="00305DED" w:rsidRDefault="006C503F" w:rsidP="00305DED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32"/>
          <w:szCs w:val="32"/>
        </w:rPr>
      </w:pPr>
      <w:r w:rsidRPr="00305DED">
        <w:rPr>
          <w:b/>
          <w:color w:val="000000" w:themeColor="text1"/>
          <w:sz w:val="32"/>
          <w:szCs w:val="32"/>
        </w:rPr>
        <w:t>Приглашаем на</w:t>
      </w:r>
    </w:p>
    <w:p w:rsidR="00033D6F" w:rsidRPr="00305DED" w:rsidRDefault="00305DED" w:rsidP="00305DE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05D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</w:t>
      </w:r>
      <w:r w:rsidR="00033D6F" w:rsidRPr="00305D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рактико</w:t>
      </w:r>
      <w:r w:rsidR="00317AB2" w:rsidRPr="00305D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-ориентированная</w:t>
      </w:r>
      <w:r w:rsidR="00033D6F" w:rsidRPr="00305D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конференци</w:t>
      </w:r>
      <w:r w:rsidR="006C503F" w:rsidRPr="00305D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ю</w:t>
      </w:r>
      <w:r w:rsidR="00033D6F" w:rsidRPr="00305DE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для клинических ординаторов, аспирантов, молодых специалистов.</w:t>
      </w:r>
    </w:p>
    <w:p w:rsidR="00907226" w:rsidRDefault="00033D6F" w:rsidP="00305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0722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Возможности психологической адаптации</w:t>
      </w:r>
    </w:p>
    <w:p w:rsidR="00907226" w:rsidRDefault="00033D6F" w:rsidP="00305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0722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к новейшим условиям жизни</w:t>
      </w:r>
      <w:r w:rsidR="00317AB2" w:rsidRPr="0090722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.</w:t>
      </w:r>
    </w:p>
    <w:p w:rsidR="00317AB2" w:rsidRPr="00907226" w:rsidRDefault="00033D6F" w:rsidP="0030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07226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</w:t>
      </w:r>
    </w:p>
    <w:p w:rsidR="00907226" w:rsidRDefault="00907226" w:rsidP="00305D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Программа конференции</w:t>
      </w:r>
    </w:p>
    <w:p w:rsidR="00305DED" w:rsidRPr="00317AB2" w:rsidRDefault="00305DED" w:rsidP="0030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33D6F" w:rsidRPr="00317AB2" w:rsidRDefault="00033D6F" w:rsidP="0030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17A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Новейшая эпоха. Ресурсы и возможности</w:t>
      </w:r>
      <w:r w:rsidR="00317AB2" w:rsidRPr="00317A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</w:p>
    <w:p w:rsidR="00033D6F" w:rsidRPr="00317AB2" w:rsidRDefault="00033D6F" w:rsidP="003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Макаров В.В. – </w:t>
      </w:r>
      <w:proofErr w:type="spellStart"/>
      <w:r w:rsidRPr="00317AB2">
        <w:rPr>
          <w:rFonts w:ascii="Times New Roman" w:hAnsi="Times New Roman" w:cs="Times New Roman"/>
          <w:color w:val="000000" w:themeColor="text1"/>
          <w:sz w:val="28"/>
          <w:szCs w:val="28"/>
        </w:rPr>
        <w:t>д.м.н</w:t>
      </w:r>
      <w:proofErr w:type="spellEnd"/>
      <w:r w:rsidRPr="00317AB2">
        <w:rPr>
          <w:rFonts w:ascii="Times New Roman" w:hAnsi="Times New Roman" w:cs="Times New Roman"/>
          <w:color w:val="000000" w:themeColor="text1"/>
          <w:sz w:val="28"/>
          <w:szCs w:val="28"/>
        </w:rPr>
        <w:t>, профессор заведующий кафедрой психотерапии и сексологии</w:t>
      </w:r>
      <w:r w:rsidRPr="00317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17AB2" w:rsidRDefault="00317AB2" w:rsidP="0030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17AB2" w:rsidRPr="00317AB2" w:rsidRDefault="00D75352" w:rsidP="0030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17A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Эмоциональный интеллект в адаптации к Новейшей эпохе</w:t>
      </w:r>
      <w:r w:rsidR="00317AB2" w:rsidRPr="00317A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 </w:t>
      </w:r>
    </w:p>
    <w:p w:rsidR="00011F53" w:rsidRPr="00317AB2" w:rsidRDefault="00011F53" w:rsidP="0030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17A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Сексуальность в Новейшую эпоху.</w:t>
      </w:r>
    </w:p>
    <w:p w:rsidR="00033D6F" w:rsidRPr="00317AB2" w:rsidRDefault="00033D6F" w:rsidP="00305D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AB2">
        <w:rPr>
          <w:rFonts w:ascii="Times New Roman" w:hAnsi="Times New Roman" w:cs="Times New Roman"/>
          <w:color w:val="000000" w:themeColor="text1"/>
          <w:sz w:val="28"/>
          <w:szCs w:val="28"/>
        </w:rPr>
        <w:t>Панюкова И.А. – к.м.н., доцент кафедры психотерапии и сексологии</w:t>
      </w:r>
    </w:p>
    <w:p w:rsidR="00317AB2" w:rsidRDefault="00317AB2" w:rsidP="0030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11F53" w:rsidRPr="00317AB2" w:rsidRDefault="00011F53" w:rsidP="00305D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17AB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Психическая саморегуляция как один из механизмов адаптации в новейшую эпоху.</w:t>
      </w:r>
    </w:p>
    <w:p w:rsidR="00033D6F" w:rsidRDefault="00033D6F" w:rsidP="00305D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AB2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Покровский Ю.Л.</w:t>
      </w:r>
      <w:r w:rsidR="00317AB2" w:rsidRPr="00317AB2">
        <w:t xml:space="preserve"> </w:t>
      </w:r>
      <w:r w:rsidR="00317AB2" w:rsidRPr="0031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17AB2">
        <w:rPr>
          <w:rFonts w:ascii="Times New Roman" w:hAnsi="Times New Roman" w:cs="Times New Roman"/>
          <w:color w:val="000000" w:themeColor="text1"/>
          <w:sz w:val="28"/>
          <w:szCs w:val="28"/>
        </w:rPr>
        <w:t>к.м.н.,</w:t>
      </w:r>
      <w:r w:rsidR="0031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AB2">
        <w:rPr>
          <w:rFonts w:ascii="Times New Roman" w:hAnsi="Times New Roman" w:cs="Times New Roman"/>
          <w:color w:val="000000" w:themeColor="text1"/>
          <w:sz w:val="28"/>
          <w:szCs w:val="28"/>
        </w:rPr>
        <w:t>доцент кафедры психотерапии и сексологии</w:t>
      </w:r>
    </w:p>
    <w:p w:rsidR="00907226" w:rsidRDefault="00907226" w:rsidP="00305D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7226" w:rsidRPr="0065789D" w:rsidRDefault="00907226" w:rsidP="00305DE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65789D">
        <w:rPr>
          <w:b/>
          <w:color w:val="000000" w:themeColor="text1"/>
          <w:sz w:val="28"/>
          <w:szCs w:val="28"/>
        </w:rPr>
        <w:t>Центр психологической поддержки обучающихся и сотрудников ФГБОУ</w:t>
      </w:r>
      <w:r w:rsidRPr="0065789D">
        <w:rPr>
          <w:b/>
          <w:color w:val="000000" w:themeColor="text1"/>
          <w:sz w:val="28"/>
          <w:szCs w:val="28"/>
          <w:shd w:val="clear" w:color="auto" w:fill="FFFFFF"/>
        </w:rPr>
        <w:t xml:space="preserve"> ДПО</w:t>
      </w:r>
      <w:r w:rsidRPr="0065789D">
        <w:rPr>
          <w:b/>
          <w:color w:val="000000" w:themeColor="text1"/>
          <w:sz w:val="28"/>
          <w:szCs w:val="28"/>
        </w:rPr>
        <w:t xml:space="preserve"> Российской медицинской академии непрерывного профессионального образования Минздрава России.</w:t>
      </w:r>
      <w:r w:rsidR="007B5AE6" w:rsidRPr="0065789D">
        <w:rPr>
          <w:color w:val="000000" w:themeColor="text1"/>
          <w:sz w:val="28"/>
          <w:szCs w:val="28"/>
        </w:rPr>
        <w:t xml:space="preserve"> </w:t>
      </w:r>
      <w:r w:rsidRPr="0065789D">
        <w:rPr>
          <w:color w:val="000000" w:themeColor="text1"/>
          <w:sz w:val="28"/>
          <w:szCs w:val="28"/>
        </w:rPr>
        <w:t xml:space="preserve"> </w:t>
      </w:r>
    </w:p>
    <w:p w:rsidR="00907226" w:rsidRDefault="00907226" w:rsidP="00305DE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5789D">
        <w:rPr>
          <w:color w:val="000000" w:themeColor="text1"/>
          <w:sz w:val="28"/>
          <w:szCs w:val="28"/>
        </w:rPr>
        <w:t>Координатор Центра доцент, к.м.н. Калмыкова Инга Юрьевна.</w:t>
      </w:r>
    </w:p>
    <w:p w:rsidR="007B5AE6" w:rsidRPr="00317AB2" w:rsidRDefault="007B5AE6" w:rsidP="00305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7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Макаров В.В. – </w:t>
      </w:r>
      <w:proofErr w:type="spellStart"/>
      <w:r w:rsidRPr="00317AB2">
        <w:rPr>
          <w:rFonts w:ascii="Times New Roman" w:hAnsi="Times New Roman" w:cs="Times New Roman"/>
          <w:color w:val="000000" w:themeColor="text1"/>
          <w:sz w:val="28"/>
          <w:szCs w:val="28"/>
        </w:rPr>
        <w:t>д.м.н</w:t>
      </w:r>
      <w:proofErr w:type="spellEnd"/>
      <w:r w:rsidRPr="00317AB2">
        <w:rPr>
          <w:rFonts w:ascii="Times New Roman" w:hAnsi="Times New Roman" w:cs="Times New Roman"/>
          <w:color w:val="000000" w:themeColor="text1"/>
          <w:sz w:val="28"/>
          <w:szCs w:val="28"/>
        </w:rPr>
        <w:t>, профессор заведующий кафедрой психотерапии и сексологии</w:t>
      </w:r>
      <w:r w:rsidRPr="00317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11F53" w:rsidRPr="00317AB2" w:rsidRDefault="00011F53" w:rsidP="00305DE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352" w:rsidRPr="006C503F" w:rsidRDefault="00D75352" w:rsidP="00305DED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6C503F">
        <w:rPr>
          <w:b/>
          <w:i/>
          <w:color w:val="000000" w:themeColor="text1"/>
          <w:sz w:val="28"/>
          <w:szCs w:val="28"/>
        </w:rPr>
        <w:t>Выступления кли</w:t>
      </w:r>
      <w:r w:rsidR="004A76A0" w:rsidRPr="006C503F">
        <w:rPr>
          <w:b/>
          <w:i/>
          <w:color w:val="000000" w:themeColor="text1"/>
          <w:sz w:val="28"/>
          <w:szCs w:val="28"/>
        </w:rPr>
        <w:t>ни</w:t>
      </w:r>
      <w:r w:rsidRPr="006C503F">
        <w:rPr>
          <w:b/>
          <w:i/>
          <w:color w:val="000000" w:themeColor="text1"/>
          <w:sz w:val="28"/>
          <w:szCs w:val="28"/>
        </w:rPr>
        <w:t>ческих ординаторов кафедры психотерапии и сексологии, участников конференции.</w:t>
      </w:r>
    </w:p>
    <w:p w:rsidR="00D75352" w:rsidRPr="00317AB2" w:rsidRDefault="00D75352" w:rsidP="00305D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75352" w:rsidRPr="00317AB2" w:rsidRDefault="00D75352" w:rsidP="00305D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7AB2">
        <w:rPr>
          <w:color w:val="000000" w:themeColor="text1"/>
          <w:sz w:val="28"/>
          <w:szCs w:val="28"/>
        </w:rPr>
        <w:t>Конференция состоится 7 октября с 15.00 до 16.30 Онлайн</w:t>
      </w:r>
      <w:r w:rsidR="003B2584">
        <w:rPr>
          <w:color w:val="000000" w:themeColor="text1"/>
          <w:sz w:val="28"/>
          <w:szCs w:val="28"/>
        </w:rPr>
        <w:t>.</w:t>
      </w:r>
    </w:p>
    <w:p w:rsidR="003B2584" w:rsidRDefault="00916B71" w:rsidP="00305DE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17AB2">
        <w:rPr>
          <w:color w:val="000000" w:themeColor="text1"/>
          <w:sz w:val="28"/>
          <w:szCs w:val="28"/>
        </w:rPr>
        <w:t>Информация по телефон</w:t>
      </w:r>
      <w:r w:rsidR="003B2584">
        <w:rPr>
          <w:color w:val="000000" w:themeColor="text1"/>
          <w:sz w:val="28"/>
          <w:szCs w:val="28"/>
        </w:rPr>
        <w:t>ам:</w:t>
      </w:r>
      <w:r w:rsidR="00317AB2">
        <w:rPr>
          <w:color w:val="000000" w:themeColor="text1"/>
          <w:sz w:val="28"/>
          <w:szCs w:val="28"/>
        </w:rPr>
        <w:t xml:space="preserve"> </w:t>
      </w:r>
      <w:hyperlink r:id="rId4" w:history="1">
        <w:r w:rsidR="003B2584" w:rsidRPr="003B2584">
          <w:rPr>
            <w:rStyle w:val="a4"/>
            <w:color w:val="000000" w:themeColor="text1"/>
            <w:sz w:val="28"/>
            <w:szCs w:val="28"/>
            <w:u w:val="none"/>
          </w:rPr>
          <w:t>+7 (495) 675-15-63</w:t>
        </w:r>
      </w:hyperlink>
      <w:r w:rsidR="003B2584">
        <w:rPr>
          <w:color w:val="000000" w:themeColor="text1"/>
          <w:sz w:val="28"/>
          <w:szCs w:val="28"/>
        </w:rPr>
        <w:t xml:space="preserve">, </w:t>
      </w:r>
      <w:hyperlink r:id="rId5" w:history="1">
        <w:r w:rsidR="003B2584" w:rsidRPr="003B2584">
          <w:rPr>
            <w:rStyle w:val="a4"/>
            <w:color w:val="000000" w:themeColor="text1"/>
            <w:sz w:val="28"/>
            <w:szCs w:val="28"/>
            <w:u w:val="none"/>
          </w:rPr>
          <w:t>+7 (963) 750-51-08</w:t>
        </w:r>
      </w:hyperlink>
      <w:r w:rsidR="003B2584">
        <w:rPr>
          <w:color w:val="000000" w:themeColor="text1"/>
          <w:sz w:val="28"/>
          <w:szCs w:val="28"/>
        </w:rPr>
        <w:t xml:space="preserve">. </w:t>
      </w:r>
      <w:r w:rsidR="003B2584" w:rsidRPr="003B2584">
        <w:rPr>
          <w:color w:val="000000" w:themeColor="text1"/>
          <w:sz w:val="28"/>
          <w:szCs w:val="28"/>
        </w:rPr>
        <w:t> </w:t>
      </w:r>
    </w:p>
    <w:p w:rsidR="00011F53" w:rsidRPr="003B2584" w:rsidRDefault="003B2584" w:rsidP="00305DE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2584">
        <w:rPr>
          <w:b/>
          <w:color w:val="000000" w:themeColor="text1"/>
          <w:sz w:val="28"/>
          <w:szCs w:val="28"/>
        </w:rPr>
        <w:t xml:space="preserve"> </w:t>
      </w:r>
    </w:p>
    <w:p w:rsidR="00011F53" w:rsidRPr="00305DED" w:rsidRDefault="00916B71" w:rsidP="00305D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C503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До встречи на конференции!</w:t>
      </w:r>
      <w:bookmarkStart w:id="0" w:name="_GoBack"/>
      <w:bookmarkEnd w:id="0"/>
    </w:p>
    <w:sectPr w:rsidR="00011F53" w:rsidRPr="00305DED" w:rsidSect="00305DED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01"/>
    <w:rsid w:val="00011F53"/>
    <w:rsid w:val="00033D6F"/>
    <w:rsid w:val="000E2D5C"/>
    <w:rsid w:val="001C1001"/>
    <w:rsid w:val="00305DED"/>
    <w:rsid w:val="00317AB2"/>
    <w:rsid w:val="003B2584"/>
    <w:rsid w:val="004A76A0"/>
    <w:rsid w:val="0065789D"/>
    <w:rsid w:val="006C503F"/>
    <w:rsid w:val="007B5AE6"/>
    <w:rsid w:val="008B57D1"/>
    <w:rsid w:val="00907226"/>
    <w:rsid w:val="00916B71"/>
    <w:rsid w:val="009C0264"/>
    <w:rsid w:val="00B25296"/>
    <w:rsid w:val="00D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40C7"/>
  <w15:chartTrackingRefBased/>
  <w15:docId w15:val="{670F1B9B-AB9D-447A-822B-6216B821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2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963750-51-08" TargetMode="External"/><Relationship Id="rId4" Type="http://schemas.openxmlformats.org/officeDocument/2006/relationships/hyperlink" Target="tel:+7495675-15-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VVM</dc:creator>
  <cp:keywords/>
  <dc:description/>
  <cp:lastModifiedBy>Медведев Максим Михайлович</cp:lastModifiedBy>
  <cp:revision>6</cp:revision>
  <dcterms:created xsi:type="dcterms:W3CDTF">2020-10-04T23:35:00Z</dcterms:created>
  <dcterms:modified xsi:type="dcterms:W3CDTF">2020-10-05T06:53:00Z</dcterms:modified>
</cp:coreProperties>
</file>